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5E32" w14:textId="77777777" w:rsidR="00B27E0D" w:rsidRPr="00C643D8" w:rsidRDefault="00B27E0D" w:rsidP="00C643D8">
      <w:pPr>
        <w:pStyle w:val="font8"/>
        <w:spacing w:before="0" w:beforeAutospacing="0" w:after="0" w:afterAutospacing="0"/>
        <w:rPr>
          <w:rFonts w:ascii="Yu Gothic UI Semilight" w:eastAsia="Yu Gothic UI Semilight" w:hAnsi="Yu Gothic UI Semilight"/>
          <w:b/>
          <w:sz w:val="44"/>
          <w:szCs w:val="40"/>
          <w:u w:val="single"/>
        </w:rPr>
      </w:pPr>
      <w:r w:rsidRPr="00C643D8">
        <w:rPr>
          <w:rFonts w:ascii="Yu Gothic UI Semilight" w:eastAsia="Yu Gothic UI Semilight" w:hAnsi="Yu Gothic UI Semilight"/>
          <w:b/>
          <w:sz w:val="44"/>
          <w:szCs w:val="40"/>
          <w:u w:val="single"/>
        </w:rPr>
        <w:t>Connor Chee</w:t>
      </w:r>
    </w:p>
    <w:p w14:paraId="0A557278" w14:textId="77777777" w:rsidR="00C643D8" w:rsidRDefault="00C643D8" w:rsidP="00C643D8">
      <w:pPr>
        <w:pStyle w:val="font8"/>
        <w:spacing w:before="0" w:beforeAutospacing="0" w:after="0" w:afterAutospacing="0"/>
        <w:rPr>
          <w:rFonts w:ascii="Yu Gothic UI Semilight" w:eastAsia="Yu Gothic UI Semilight" w:hAnsi="Yu Gothic UI Semilight"/>
          <w:b/>
          <w:sz w:val="28"/>
          <w:szCs w:val="40"/>
        </w:rPr>
      </w:pPr>
      <w:r>
        <w:rPr>
          <w:rFonts w:ascii="Yu Gothic UI Semilight" w:eastAsia="Yu Gothic UI Semilight" w:hAnsi="Yu Gothic UI Semilight"/>
          <w:b/>
          <w:sz w:val="28"/>
          <w:szCs w:val="40"/>
        </w:rPr>
        <w:t>Pianist and Composer</w:t>
      </w:r>
    </w:p>
    <w:p w14:paraId="0B1511F4" w14:textId="77777777" w:rsidR="00C643D8" w:rsidRPr="00C643D8" w:rsidRDefault="00C643D8" w:rsidP="00C643D8">
      <w:pPr>
        <w:pStyle w:val="font8"/>
        <w:spacing w:before="0" w:beforeAutospacing="0" w:after="0" w:afterAutospacing="0"/>
        <w:rPr>
          <w:rFonts w:ascii="Yu Gothic UI Semilight" w:eastAsia="Yu Gothic UI Semilight" w:hAnsi="Yu Gothic UI Semilight"/>
          <w:b/>
          <w:sz w:val="12"/>
          <w:szCs w:val="40"/>
        </w:rPr>
      </w:pPr>
    </w:p>
    <w:p w14:paraId="43AB99AE" w14:textId="7BDA3A13" w:rsidR="00D33EDE" w:rsidRPr="00D33EDE" w:rsidRDefault="00D33EDE" w:rsidP="004B58D9">
      <w:pPr>
        <w:pStyle w:val="font8"/>
        <w:rPr>
          <w:b/>
          <w:bCs/>
          <w:u w:val="single"/>
        </w:rPr>
      </w:pPr>
      <w:r w:rsidRPr="00D33EDE">
        <w:rPr>
          <w:b/>
          <w:bCs/>
          <w:u w:val="single"/>
        </w:rPr>
        <w:t>SHORT BIO:</w:t>
      </w:r>
    </w:p>
    <w:p w14:paraId="51C59150" w14:textId="629835F8" w:rsidR="00D33EDE" w:rsidRDefault="007608EC" w:rsidP="004B58D9">
      <w:pPr>
        <w:pStyle w:val="font8"/>
      </w:pPr>
      <w:r>
        <w:t xml:space="preserve">Navajo pianist and composer Connor Chee </w:t>
      </w:r>
      <w:proofErr w:type="gramStart"/>
      <w:r w:rsidR="00560FD3">
        <w:t>is</w:t>
      </w:r>
      <w:proofErr w:type="gramEnd"/>
      <w:r w:rsidR="00560FD3">
        <w:t xml:space="preserve"> known for combining his classical piano training with his Native American heritage. Chee </w:t>
      </w:r>
      <w:r>
        <w:t>made his Carnegie Hall debut at the age of 12 after winning a gold medal in the World Piano Competition. A graduate of the Eastman School of Music and the University of Cincinnati’s College-Conservatory of Music, Chee</w:t>
      </w:r>
      <w:r w:rsidR="00560FD3">
        <w:t>’s solo piano music is inspired by traditional Navajo chants and songs.</w:t>
      </w:r>
    </w:p>
    <w:p w14:paraId="6C599270" w14:textId="5FEAA707" w:rsidR="00DB67BB" w:rsidRDefault="007608EC" w:rsidP="004B58D9">
      <w:pPr>
        <w:pStyle w:val="font8"/>
      </w:pPr>
      <w:r>
        <w:t>Chee has released 3 studio albums</w:t>
      </w:r>
      <w:r w:rsidR="00560FD3">
        <w:t xml:space="preserve"> of original pieces and piano transcriptions of Navajo music</w:t>
      </w:r>
      <w:r>
        <w:t xml:space="preserve">. </w:t>
      </w:r>
      <w:r>
        <w:rPr>
          <w:i/>
          <w:iCs/>
        </w:rPr>
        <w:t>The Navajo Piano</w:t>
      </w:r>
      <w:r>
        <w:t xml:space="preserve"> won Best Instrumental Recording at the 16</w:t>
      </w:r>
      <w:r w:rsidRPr="007608EC">
        <w:rPr>
          <w:vertAlign w:val="superscript"/>
        </w:rPr>
        <w:t>th</w:t>
      </w:r>
      <w:r>
        <w:t xml:space="preserve"> Annual Native American Music Awards</w:t>
      </w:r>
      <w:r w:rsidR="00DB67BB">
        <w:t xml:space="preserve">, and his piece “Beginnings” won Best New Age Song. </w:t>
      </w:r>
      <w:r w:rsidR="00DB67BB">
        <w:br/>
      </w:r>
      <w:r w:rsidR="00DB67BB">
        <w:br/>
        <w:t xml:space="preserve">Chee’s most recent release, </w:t>
      </w:r>
      <w:r w:rsidR="00DB67BB">
        <w:rPr>
          <w:i/>
          <w:iCs/>
        </w:rPr>
        <w:t xml:space="preserve">Scenes from </w:t>
      </w:r>
      <w:proofErr w:type="spellStart"/>
      <w:r w:rsidR="00DB67BB">
        <w:rPr>
          <w:i/>
          <w:iCs/>
        </w:rPr>
        <w:t>Din</w:t>
      </w:r>
      <w:r w:rsidR="00DB67BB" w:rsidRPr="00DB67BB">
        <w:rPr>
          <w:i/>
          <w:iCs/>
        </w:rPr>
        <w:t>é</w:t>
      </w:r>
      <w:r w:rsidR="00DB67BB">
        <w:rPr>
          <w:i/>
          <w:iCs/>
        </w:rPr>
        <w:t>tah</w:t>
      </w:r>
      <w:proofErr w:type="spellEnd"/>
      <w:r w:rsidR="00DB67BB">
        <w:t xml:space="preserve">, features piano pieces written about elements of Navajo life and culture. It has been accompanied by the release of several music videos filmed on the reservation, directed by Navajo filmmaker Michael Etcitty Jr. </w:t>
      </w:r>
    </w:p>
    <w:p w14:paraId="16E60C55" w14:textId="5D1AE895" w:rsidR="007608EC" w:rsidRPr="007608EC" w:rsidRDefault="007608EC" w:rsidP="004B58D9">
      <w:pPr>
        <w:pStyle w:val="font8"/>
      </w:pPr>
      <w:r>
        <w:t xml:space="preserve"> </w:t>
      </w:r>
    </w:p>
    <w:p w14:paraId="37C4A68E" w14:textId="6AFE7EE2" w:rsidR="00D33EDE" w:rsidRDefault="00D33EDE" w:rsidP="004B58D9">
      <w:pPr>
        <w:pStyle w:val="font8"/>
      </w:pPr>
      <w:r w:rsidRPr="00D33EDE">
        <w:rPr>
          <w:b/>
          <w:bCs/>
          <w:u w:val="single"/>
        </w:rPr>
        <w:t>FULL BIO:</w:t>
      </w:r>
    </w:p>
    <w:p w14:paraId="425E857F" w14:textId="076389E3" w:rsidR="004B58D9" w:rsidRDefault="004B58D9" w:rsidP="004B58D9">
      <w:pPr>
        <w:pStyle w:val="font8"/>
      </w:pPr>
      <w:r>
        <w:t xml:space="preserve">Originally from Page, Arizona, Navajo pianist Connor Chee </w:t>
      </w:r>
      <w:r w:rsidR="00560FD3">
        <w:t xml:space="preserve">is known for combining his classical piano training with his Navajo heritage. Chee </w:t>
      </w:r>
      <w:r>
        <w:t xml:space="preserve">began piano lessons at age 6 with Sue Barney, and later Debbie Mitchell. At age 10, his family relocated to Cincinnati, Ohio, where he attended the School for Creative and Performing Arts. While there, he studied under Anna Weinstein and Simon </w:t>
      </w:r>
      <w:proofErr w:type="spellStart"/>
      <w:r>
        <w:t>Goykhman</w:t>
      </w:r>
      <w:proofErr w:type="spellEnd"/>
      <w:r>
        <w:t>.</w:t>
      </w:r>
    </w:p>
    <w:p w14:paraId="3F343A65" w14:textId="77777777" w:rsidR="004B58D9" w:rsidRDefault="004B58D9" w:rsidP="004B58D9">
      <w:pPr>
        <w:pStyle w:val="font8"/>
      </w:pPr>
      <w:r>
        <w:t>At age 12, Chee won a gold medal in the World Piano Competition’s Young Artist Division, earning him his first performance at New York City’s Carnegie Hall. In the following years, he went on to win multiple awards in the World Piano Competition, earning performances at the United Nations, and an international feature on CNN.</w:t>
      </w:r>
    </w:p>
    <w:p w14:paraId="555A2516" w14:textId="77777777" w:rsidR="00D34862" w:rsidRDefault="004B58D9" w:rsidP="00D34862">
      <w:pPr>
        <w:pStyle w:val="font8"/>
      </w:pPr>
      <w:r>
        <w:rPr>
          <w:rStyle w:val="wixguard"/>
        </w:rPr>
        <w:t>​</w:t>
      </w:r>
      <w:r>
        <w:t xml:space="preserve">While in Cincinnati, Chee performed with the Cincinnati Pops, the Hamilton-Fairfield Symphony Orchestra, and the Blue Ash Montgomery Symphony Orchestra. At Age 17, he graduated from the School for Creative and Performing Arts, and began studies at the Eastman School of Music under Professor Rebecca </w:t>
      </w:r>
      <w:proofErr w:type="spellStart"/>
      <w:r>
        <w:t>Penneys</w:t>
      </w:r>
      <w:proofErr w:type="spellEnd"/>
      <w:r>
        <w:t xml:space="preserve">. Chee received his Bachelor of Music from Eastman in </w:t>
      </w:r>
      <w:proofErr w:type="gramStart"/>
      <w:r>
        <w:t>2009, and</w:t>
      </w:r>
      <w:proofErr w:type="gramEnd"/>
      <w:r>
        <w:t xml:space="preserve"> went on to earn a master’s degree from the University of Cincinnati’s College Conservatory of Music, studying under Professor Elizabeth </w:t>
      </w:r>
      <w:proofErr w:type="spellStart"/>
      <w:r>
        <w:t>Pridonoff</w:t>
      </w:r>
      <w:proofErr w:type="spellEnd"/>
      <w:r>
        <w:t xml:space="preserve">. </w:t>
      </w:r>
      <w:r w:rsidR="00D34862">
        <w:t xml:space="preserve">Chee was </w:t>
      </w:r>
      <w:r w:rsidR="00D34862">
        <w:lastRenderedPageBreak/>
        <w:t xml:space="preserve">awarded a First Prize in the 2016 Bradshaw &amp; </w:t>
      </w:r>
      <w:proofErr w:type="spellStart"/>
      <w:r w:rsidR="00D34862">
        <w:t>Buono</w:t>
      </w:r>
      <w:proofErr w:type="spellEnd"/>
      <w:r w:rsidR="00D34862">
        <w:t xml:space="preserve"> International Piano </w:t>
      </w:r>
      <w:proofErr w:type="gramStart"/>
      <w:r w:rsidR="00D34862">
        <w:t>Competition, and</w:t>
      </w:r>
      <w:proofErr w:type="gramEnd"/>
      <w:r w:rsidR="00D34862">
        <w:t xml:space="preserve"> performed in the winners' recital at Carnegie Hall. </w:t>
      </w:r>
    </w:p>
    <w:p w14:paraId="0F341858" w14:textId="5956DD69" w:rsidR="004B58D9" w:rsidRDefault="00D34862" w:rsidP="004B58D9">
      <w:pPr>
        <w:pStyle w:val="font8"/>
      </w:pPr>
      <w:r>
        <w:t xml:space="preserve">Chee has released 3 studio albums of original pieces and piano transcriptions of Navajo music. </w:t>
      </w:r>
      <w:r>
        <w:rPr>
          <w:i/>
          <w:iCs/>
        </w:rPr>
        <w:t>The Navajo Piano</w:t>
      </w:r>
      <w:r>
        <w:t xml:space="preserve"> won Best Instrumental Recording at the 16</w:t>
      </w:r>
      <w:r w:rsidRPr="007608EC">
        <w:rPr>
          <w:vertAlign w:val="superscript"/>
        </w:rPr>
        <w:t>th</w:t>
      </w:r>
      <w:r>
        <w:t xml:space="preserve"> Annual Native American Music Awards, and his piece “Beginnings” won Best New Age Song.</w:t>
      </w:r>
      <w:r>
        <w:t xml:space="preserve"> </w:t>
      </w:r>
      <w:r w:rsidR="004B58D9">
        <w:rPr>
          <w:rStyle w:val="wixguard"/>
        </w:rPr>
        <w:t>​</w:t>
      </w:r>
      <w:r w:rsidR="004B58D9">
        <w:t xml:space="preserve">In addition to winning Best Instrumental Recording, Chee was also nominated for Best New Artist and Record of the Year. </w:t>
      </w:r>
    </w:p>
    <w:p w14:paraId="67C34B0A" w14:textId="77777777" w:rsidR="00D34862" w:rsidRDefault="00560FD3" w:rsidP="00D34862">
      <w:pPr>
        <w:pStyle w:val="font8"/>
      </w:pPr>
      <w:r>
        <w:t xml:space="preserve">Chee’s most recent release, </w:t>
      </w:r>
      <w:r>
        <w:rPr>
          <w:i/>
          <w:iCs/>
        </w:rPr>
        <w:t xml:space="preserve">Scenes from </w:t>
      </w:r>
      <w:proofErr w:type="spellStart"/>
      <w:r>
        <w:rPr>
          <w:i/>
          <w:iCs/>
        </w:rPr>
        <w:t>Din</w:t>
      </w:r>
      <w:r w:rsidRPr="00DB67BB">
        <w:rPr>
          <w:i/>
          <w:iCs/>
        </w:rPr>
        <w:t>é</w:t>
      </w:r>
      <w:r>
        <w:rPr>
          <w:i/>
          <w:iCs/>
        </w:rPr>
        <w:t>tah</w:t>
      </w:r>
      <w:proofErr w:type="spellEnd"/>
      <w:r>
        <w:t xml:space="preserve">, features piano pieces written about elements of Navajo life and culture. It has been accompanied by the release of several music videos filmed on the reservation, directed by Navajo filmmaker Michael Etcitty Jr. </w:t>
      </w:r>
    </w:p>
    <w:p w14:paraId="5C968E8E" w14:textId="1AEC8EA8" w:rsidR="004B58D9" w:rsidRDefault="004B58D9" w:rsidP="004B58D9">
      <w:pPr>
        <w:pStyle w:val="font8"/>
      </w:pPr>
      <w:r>
        <w:rPr>
          <w:rStyle w:val="wixguard"/>
        </w:rPr>
        <w:t>​</w:t>
      </w:r>
      <w:r>
        <w:t>Chee is currently a voting member of The Recording Academy (the GRAMMY® Awards</w:t>
      </w:r>
      <w:proofErr w:type="gramStart"/>
      <w:r>
        <w:t>), and</w:t>
      </w:r>
      <w:proofErr w:type="gramEnd"/>
      <w:r>
        <w:t xml:space="preserve"> continues to perform throughout the United States. He is currently located in Phoenix, Arizona.</w:t>
      </w:r>
    </w:p>
    <w:p w14:paraId="16E7CC55" w14:textId="77777777" w:rsidR="00C643D8" w:rsidRDefault="00C643D8" w:rsidP="00D072A7">
      <w:pPr>
        <w:spacing w:after="0" w:line="360" w:lineRule="auto"/>
        <w:jc w:val="center"/>
        <w:rPr>
          <w:rFonts w:ascii="Times New Roman" w:eastAsia="Yu Gothic UI Semilight" w:hAnsi="Times New Roman" w:cs="Times New Roman"/>
          <w:color w:val="548DD4" w:themeColor="text2" w:themeTint="99"/>
          <w:sz w:val="28"/>
        </w:rPr>
      </w:pPr>
    </w:p>
    <w:sectPr w:rsidR="00C643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D7E8F" w14:textId="77777777" w:rsidR="000E1DB9" w:rsidRDefault="000E1DB9" w:rsidP="00560FD3">
      <w:pPr>
        <w:spacing w:after="0" w:line="240" w:lineRule="auto"/>
      </w:pPr>
      <w:r>
        <w:separator/>
      </w:r>
    </w:p>
  </w:endnote>
  <w:endnote w:type="continuationSeparator" w:id="0">
    <w:p w14:paraId="1D9C8565" w14:textId="77777777" w:rsidR="000E1DB9" w:rsidRDefault="000E1DB9" w:rsidP="0056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85DD" w14:textId="77777777" w:rsidR="00560FD3" w:rsidRPr="00D072A7" w:rsidRDefault="00560FD3" w:rsidP="00560FD3">
    <w:pPr>
      <w:spacing w:after="0" w:line="360" w:lineRule="auto"/>
      <w:jc w:val="center"/>
      <w:rPr>
        <w:rFonts w:ascii="Times New Roman" w:eastAsia="Yu Gothic UI Semilight" w:hAnsi="Times New Roman" w:cs="Times New Roman"/>
        <w:color w:val="548DD4" w:themeColor="text2" w:themeTint="99"/>
        <w:sz w:val="28"/>
      </w:rPr>
    </w:pPr>
    <w:r w:rsidRPr="00D072A7">
      <w:rPr>
        <w:rFonts w:ascii="Times New Roman" w:eastAsia="Yu Gothic UI Semilight" w:hAnsi="Times New Roman" w:cs="Times New Roman"/>
        <w:color w:val="548DD4" w:themeColor="text2" w:themeTint="99"/>
        <w:sz w:val="28"/>
      </w:rPr>
      <w:t>Contact:</w:t>
    </w:r>
  </w:p>
  <w:p w14:paraId="6C5F799A" w14:textId="77777777" w:rsidR="00560FD3" w:rsidRPr="00D072A7" w:rsidRDefault="00560FD3" w:rsidP="00560FD3">
    <w:pPr>
      <w:spacing w:after="0" w:line="360" w:lineRule="auto"/>
      <w:jc w:val="center"/>
      <w:rPr>
        <w:rFonts w:ascii="Times New Roman" w:eastAsia="Yu Gothic UI Semilight" w:hAnsi="Times New Roman" w:cs="Times New Roman"/>
        <w:color w:val="548DD4" w:themeColor="text2" w:themeTint="99"/>
        <w:sz w:val="28"/>
      </w:rPr>
    </w:pPr>
    <w:r w:rsidRPr="00D072A7">
      <w:rPr>
        <w:rFonts w:ascii="Times New Roman" w:eastAsia="Yu Gothic UI Semilight" w:hAnsi="Times New Roman" w:cs="Times New Roman"/>
        <w:color w:val="548DD4" w:themeColor="text2" w:themeTint="99"/>
        <w:sz w:val="28"/>
      </w:rPr>
      <w:t xml:space="preserve">Mary Beth Crandall, artist manager </w:t>
    </w:r>
  </w:p>
  <w:p w14:paraId="3C726443" w14:textId="25C8EEC6" w:rsidR="00560FD3" w:rsidRDefault="00560FD3" w:rsidP="00560FD3">
    <w:pPr>
      <w:pStyle w:val="Footer"/>
    </w:pPr>
    <w:r w:rsidRPr="00D072A7">
      <w:rPr>
        <w:rFonts w:eastAsia="Yu Gothic UI Semilight"/>
        <w:color w:val="548DD4" w:themeColor="text2" w:themeTint="99"/>
        <w:sz w:val="28"/>
      </w:rPr>
      <w:t>Phone</w:t>
    </w:r>
    <w:proofErr w:type="gramStart"/>
    <w:r w:rsidRPr="00D072A7">
      <w:rPr>
        <w:rFonts w:eastAsia="Yu Gothic UI Semilight"/>
        <w:color w:val="548DD4" w:themeColor="text2" w:themeTint="99"/>
        <w:sz w:val="28"/>
      </w:rPr>
      <w:t>:  (</w:t>
    </w:r>
    <w:proofErr w:type="gramEnd"/>
    <w:r>
      <w:rPr>
        <w:rFonts w:eastAsia="Yu Gothic UI Semilight"/>
        <w:color w:val="548DD4" w:themeColor="text2" w:themeTint="99"/>
        <w:sz w:val="28"/>
      </w:rPr>
      <w:t>480) 788-2519   •   Email:   marybeth@wildsaguarorecords.com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F558" w14:textId="77777777" w:rsidR="000E1DB9" w:rsidRDefault="000E1DB9" w:rsidP="00560FD3">
      <w:pPr>
        <w:spacing w:after="0" w:line="240" w:lineRule="auto"/>
      </w:pPr>
      <w:r>
        <w:separator/>
      </w:r>
    </w:p>
  </w:footnote>
  <w:footnote w:type="continuationSeparator" w:id="0">
    <w:p w14:paraId="454A0918" w14:textId="77777777" w:rsidR="000E1DB9" w:rsidRDefault="000E1DB9" w:rsidP="00560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E0D"/>
    <w:rsid w:val="000763EB"/>
    <w:rsid w:val="000C784C"/>
    <w:rsid w:val="000E1DB9"/>
    <w:rsid w:val="001C7419"/>
    <w:rsid w:val="001F61AC"/>
    <w:rsid w:val="002E612A"/>
    <w:rsid w:val="002E72E8"/>
    <w:rsid w:val="003E593E"/>
    <w:rsid w:val="0044485B"/>
    <w:rsid w:val="00470822"/>
    <w:rsid w:val="004B58D9"/>
    <w:rsid w:val="00554A42"/>
    <w:rsid w:val="00560FD3"/>
    <w:rsid w:val="0058571B"/>
    <w:rsid w:val="006876A2"/>
    <w:rsid w:val="006C2C31"/>
    <w:rsid w:val="00713260"/>
    <w:rsid w:val="007608EC"/>
    <w:rsid w:val="007A7F43"/>
    <w:rsid w:val="00811179"/>
    <w:rsid w:val="0085182D"/>
    <w:rsid w:val="00986A9F"/>
    <w:rsid w:val="00B06DBB"/>
    <w:rsid w:val="00B071A1"/>
    <w:rsid w:val="00B22AA9"/>
    <w:rsid w:val="00B27E0D"/>
    <w:rsid w:val="00C643D8"/>
    <w:rsid w:val="00C77FF7"/>
    <w:rsid w:val="00D072A7"/>
    <w:rsid w:val="00D33EDE"/>
    <w:rsid w:val="00D34862"/>
    <w:rsid w:val="00DB67BB"/>
    <w:rsid w:val="00D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BBCF"/>
  <w15:docId w15:val="{9EB90B10-0AE2-4E41-8333-4D0F484E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27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B27E0D"/>
  </w:style>
  <w:style w:type="character" w:styleId="Hyperlink">
    <w:name w:val="Hyperlink"/>
    <w:basedOn w:val="DefaultParagraphFont"/>
    <w:uiPriority w:val="99"/>
    <w:unhideWhenUsed/>
    <w:rsid w:val="00D072A7"/>
    <w:rPr>
      <w:rFonts w:cs="Times New Roman"/>
      <w:color w:val="0000FF" w:themeColor="hyperlink"/>
      <w:u w:val="single"/>
    </w:rPr>
  </w:style>
  <w:style w:type="paragraph" w:styleId="Header">
    <w:name w:val="header"/>
    <w:basedOn w:val="Normal"/>
    <w:link w:val="HeaderChar"/>
    <w:uiPriority w:val="99"/>
    <w:unhideWhenUsed/>
    <w:rsid w:val="0056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FD3"/>
  </w:style>
  <w:style w:type="paragraph" w:styleId="Footer">
    <w:name w:val="footer"/>
    <w:basedOn w:val="Normal"/>
    <w:link w:val="FooterChar"/>
    <w:uiPriority w:val="99"/>
    <w:unhideWhenUsed/>
    <w:rsid w:val="0056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3491">
      <w:bodyDiv w:val="1"/>
      <w:marLeft w:val="0"/>
      <w:marRight w:val="0"/>
      <w:marTop w:val="0"/>
      <w:marBottom w:val="0"/>
      <w:divBdr>
        <w:top w:val="none" w:sz="0" w:space="0" w:color="auto"/>
        <w:left w:val="none" w:sz="0" w:space="0" w:color="auto"/>
        <w:bottom w:val="none" w:sz="0" w:space="0" w:color="auto"/>
        <w:right w:val="none" w:sz="0" w:space="0" w:color="auto"/>
      </w:divBdr>
    </w:div>
    <w:div w:id="511800727">
      <w:bodyDiv w:val="1"/>
      <w:marLeft w:val="0"/>
      <w:marRight w:val="0"/>
      <w:marTop w:val="0"/>
      <w:marBottom w:val="0"/>
      <w:divBdr>
        <w:top w:val="none" w:sz="0" w:space="0" w:color="auto"/>
        <w:left w:val="none" w:sz="0" w:space="0" w:color="auto"/>
        <w:bottom w:val="none" w:sz="0" w:space="0" w:color="auto"/>
        <w:right w:val="none" w:sz="0" w:space="0" w:color="auto"/>
      </w:divBdr>
    </w:div>
    <w:div w:id="1419132795">
      <w:bodyDiv w:val="1"/>
      <w:marLeft w:val="0"/>
      <w:marRight w:val="0"/>
      <w:marTop w:val="0"/>
      <w:marBottom w:val="0"/>
      <w:divBdr>
        <w:top w:val="none" w:sz="0" w:space="0" w:color="auto"/>
        <w:left w:val="none" w:sz="0" w:space="0" w:color="auto"/>
        <w:bottom w:val="none" w:sz="0" w:space="0" w:color="auto"/>
        <w:right w:val="none" w:sz="0" w:space="0" w:color="auto"/>
      </w:divBdr>
    </w:div>
    <w:div w:id="1581135532">
      <w:bodyDiv w:val="1"/>
      <w:marLeft w:val="0"/>
      <w:marRight w:val="0"/>
      <w:marTop w:val="0"/>
      <w:marBottom w:val="0"/>
      <w:divBdr>
        <w:top w:val="none" w:sz="0" w:space="0" w:color="auto"/>
        <w:left w:val="none" w:sz="0" w:space="0" w:color="auto"/>
        <w:bottom w:val="none" w:sz="0" w:space="0" w:color="auto"/>
        <w:right w:val="none" w:sz="0" w:space="0" w:color="auto"/>
      </w:divBdr>
    </w:div>
    <w:div w:id="18967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dc:creator>
  <cp:lastModifiedBy>Connor Chee</cp:lastModifiedBy>
  <cp:revision>8</cp:revision>
  <cp:lastPrinted>2020-09-09T22:28:00Z</cp:lastPrinted>
  <dcterms:created xsi:type="dcterms:W3CDTF">2016-07-06T18:04:00Z</dcterms:created>
  <dcterms:modified xsi:type="dcterms:W3CDTF">2020-09-09T22:52:00Z</dcterms:modified>
</cp:coreProperties>
</file>